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17D3" w14:textId="77777777" w:rsidR="00797546" w:rsidRDefault="00797546">
      <w:pPr>
        <w:pStyle w:val="Body"/>
        <w:widowControl w:val="0"/>
        <w:spacing w:line="240" w:lineRule="auto"/>
      </w:pPr>
    </w:p>
    <w:p w14:paraId="513CEF4A" w14:textId="77777777" w:rsidR="00797546" w:rsidRDefault="00797546">
      <w:pPr>
        <w:pStyle w:val="Body"/>
        <w:spacing w:before="0" w:after="0" w:line="240" w:lineRule="auto"/>
        <w:rPr>
          <w:rFonts w:ascii="Helvetica" w:eastAsia="Helvetica" w:hAnsi="Helvetica" w:cs="Helvetica"/>
          <w:color w:val="263E97"/>
        </w:rPr>
      </w:pPr>
    </w:p>
    <w:p w14:paraId="29B4CA78" w14:textId="77777777" w:rsidR="00797546" w:rsidRDefault="003D40BD">
      <w:pPr>
        <w:pStyle w:val="Body"/>
        <w:spacing w:before="0" w:after="0" w:line="240" w:lineRule="auto"/>
        <w:rPr>
          <w:rFonts w:ascii="Open Sans" w:eastAsia="Open Sans" w:hAnsi="Open Sans" w:cs="Open Sans"/>
          <w:b/>
          <w:bCs/>
          <w:color w:val="263E97"/>
          <w:sz w:val="36"/>
          <w:szCs w:val="36"/>
        </w:rPr>
      </w:pPr>
      <w:r>
        <w:rPr>
          <w:rFonts w:ascii="Open Sans" w:hAnsi="Open Sans"/>
          <w:b/>
          <w:bCs/>
          <w:color w:val="263E97"/>
          <w:sz w:val="36"/>
          <w:szCs w:val="36"/>
          <w:lang w:val="en-US"/>
        </w:rPr>
        <w:t>Integrated Management Sys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5C5BE10" wp14:editId="3E196C51">
            <wp:simplePos x="0" y="0"/>
            <wp:positionH relativeFrom="page">
              <wp:posOffset>0</wp:posOffset>
            </wp:positionH>
            <wp:positionV relativeFrom="page">
              <wp:posOffset>-191974</wp:posOffset>
            </wp:positionV>
            <wp:extent cx="7769860" cy="128453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 Letterhea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284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05D26AE" wp14:editId="40A1D773">
                <wp:simplePos x="0" y="0"/>
                <wp:positionH relativeFrom="page">
                  <wp:posOffset>685800</wp:posOffset>
                </wp:positionH>
                <wp:positionV relativeFrom="page">
                  <wp:posOffset>1841500</wp:posOffset>
                </wp:positionV>
                <wp:extent cx="1817926" cy="1021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926" cy="102156"/>
                        </a:xfrm>
                        <a:prstGeom prst="rect">
                          <a:avLst/>
                        </a:prstGeom>
                        <a:solidFill>
                          <a:srgbClr val="F6C41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4.0pt;margin-top:145.0pt;width:143.1pt;height: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6C41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BD32288" wp14:editId="0DE08763">
            <wp:simplePos x="0" y="0"/>
            <wp:positionH relativeFrom="page">
              <wp:posOffset>0</wp:posOffset>
            </wp:positionH>
            <wp:positionV relativeFrom="page">
              <wp:posOffset>9779000</wp:posOffset>
            </wp:positionV>
            <wp:extent cx="7556500" cy="255946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C Footer 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55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" w:hAnsi="Open Sans"/>
          <w:b/>
          <w:bCs/>
          <w:color w:val="263E97"/>
          <w:sz w:val="36"/>
          <w:szCs w:val="36"/>
          <w:lang w:val="en-US"/>
        </w:rPr>
        <w:t>tem</w:t>
      </w:r>
    </w:p>
    <w:p w14:paraId="17C8163E" w14:textId="77777777" w:rsidR="00797546" w:rsidRDefault="003D40BD">
      <w:pPr>
        <w:pStyle w:val="Body"/>
        <w:spacing w:before="0" w:after="0" w:line="240" w:lineRule="auto"/>
        <w:rPr>
          <w:rFonts w:ascii="Open Sans Semibold" w:eastAsia="Open Sans Semibold" w:hAnsi="Open Sans Semibold" w:cs="Open Sans Semibold"/>
          <w:color w:val="263E97"/>
          <w:sz w:val="24"/>
          <w:szCs w:val="24"/>
        </w:rPr>
      </w:pPr>
      <w:r>
        <w:rPr>
          <w:rFonts w:ascii="Open Sans Semibold" w:hAnsi="Open Sans Semibold"/>
          <w:color w:val="263E97"/>
          <w:sz w:val="24"/>
          <w:szCs w:val="24"/>
          <w:lang w:val="en-US"/>
        </w:rPr>
        <w:t>Action Request Form</w:t>
      </w:r>
    </w:p>
    <w:p w14:paraId="720A0849" w14:textId="57A60062" w:rsidR="00797546" w:rsidRDefault="003579F1">
      <w:pPr>
        <w:pStyle w:val="Body"/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5D5B85C" wp14:editId="74BF4C0B">
                <wp:simplePos x="0" y="0"/>
                <wp:positionH relativeFrom="page">
                  <wp:posOffset>711200</wp:posOffset>
                </wp:positionH>
                <wp:positionV relativeFrom="page">
                  <wp:posOffset>8635306</wp:posOffset>
                </wp:positionV>
                <wp:extent cx="6159500" cy="73914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739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99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16" w:space="0" w:color="000000"/>
                                <w:insideV w:val="nil"/>
                              </w:tblBorders>
                              <w:shd w:val="clear" w:color="auto" w:fill="5B9BD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5"/>
                              <w:gridCol w:w="2645"/>
                              <w:gridCol w:w="2254"/>
                              <w:gridCol w:w="2155"/>
                            </w:tblGrid>
                            <w:tr w:rsidR="00797546" w14:paraId="28376AAB" w14:textId="77777777">
                              <w:trPr>
                                <w:trHeight w:val="522"/>
                                <w:tblHeader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0B02AB" w14:textId="77777777" w:rsidR="00797546" w:rsidRDefault="003D40BD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Action Request Form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722551" w14:textId="77777777" w:rsidR="00797546" w:rsidRDefault="003D40BD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Issue Date: </w:t>
                                  </w:r>
                                </w:p>
                                <w:p w14:paraId="630E3F52" w14:textId="77777777" w:rsidR="00797546" w:rsidRDefault="00797546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A01966" w14:textId="77777777" w:rsidR="00797546" w:rsidRDefault="003D40BD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Review Date:</w:t>
                                  </w:r>
                                </w:p>
                                <w:p w14:paraId="7CFB2FB9" w14:textId="77777777" w:rsidR="00797546" w:rsidRDefault="00797546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62CBF6" w14:textId="77777777" w:rsidR="00797546" w:rsidRDefault="003D40BD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Version: 1</w:t>
                                  </w:r>
                                </w:p>
                              </w:tc>
                            </w:tr>
                            <w:tr w:rsidR="00797546" w14:paraId="228C7404" w14:textId="77777777">
                              <w:tblPrEx>
                                <w:shd w:val="clear" w:color="auto" w:fill="E6E6E6"/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5290" w:type="dxa"/>
                                  <w:gridSpan w:val="2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03F4D7" w14:textId="77777777" w:rsidR="00797546" w:rsidRDefault="003D40BD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Printed Documents may not be current. Ensure currency prior to use.</w:t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2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D4CA53" w14:textId="77777777" w:rsidR="00797546" w:rsidRDefault="003D40BD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Authorised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by: </w:t>
                                  </w:r>
                                </w:p>
                                <w:p w14:paraId="6162B37C" w14:textId="77777777" w:rsidR="00797546" w:rsidRDefault="00797546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14:paraId="014B7A60" w14:textId="77777777" w:rsidR="001C4E9A" w:rsidRDefault="001C4E9A"/>
                        </w:txbxContent>
                      </wps:txbx>
                      <wps:bodyPr vert="horz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5B85C" id="officeArt object" o:spid="_x0000_s1026" style="position:absolute;margin-left:56pt;margin-top:679.95pt;width:485pt;height:58.2pt;z-index: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W w:w="9699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16" w:space="0" w:color="000000"/>
                          <w:insideV w:val="nil"/>
                        </w:tblBorders>
                        <w:shd w:val="clear" w:color="auto" w:fill="5B9BD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45"/>
                        <w:gridCol w:w="2645"/>
                        <w:gridCol w:w="2254"/>
                        <w:gridCol w:w="2155"/>
                      </w:tblGrid>
                      <w:tr w:rsidR="00797546" w14:paraId="28376AAB" w14:textId="77777777">
                        <w:trPr>
                          <w:trHeight w:val="522"/>
                          <w:tblHeader/>
                        </w:trPr>
                        <w:tc>
                          <w:tcPr>
                            <w:tcW w:w="2645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0B02AB" w14:textId="77777777" w:rsidR="00797546" w:rsidRDefault="003D40BD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Action Request Form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722551" w14:textId="77777777" w:rsidR="00797546" w:rsidRDefault="003D40BD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Issue Date: </w:t>
                            </w:r>
                          </w:p>
                          <w:p w14:paraId="630E3F52" w14:textId="77777777" w:rsidR="00797546" w:rsidRDefault="00797546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A01966" w14:textId="77777777" w:rsidR="00797546" w:rsidRDefault="003D40BD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Review Date:</w:t>
                            </w:r>
                          </w:p>
                          <w:p w14:paraId="7CFB2FB9" w14:textId="77777777" w:rsidR="00797546" w:rsidRDefault="00797546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62CBF6" w14:textId="77777777" w:rsidR="00797546" w:rsidRDefault="003D40BD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Version: 1</w:t>
                            </w:r>
                          </w:p>
                        </w:tc>
                      </w:tr>
                      <w:tr w:rsidR="00797546" w14:paraId="228C7404" w14:textId="77777777">
                        <w:tblPrEx>
                          <w:shd w:val="clear" w:color="auto" w:fill="E6E6E6"/>
                        </w:tblPrEx>
                        <w:trPr>
                          <w:trHeight w:val="553"/>
                        </w:trPr>
                        <w:tc>
                          <w:tcPr>
                            <w:tcW w:w="5290" w:type="dxa"/>
                            <w:gridSpan w:val="2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03F4D7" w14:textId="77777777" w:rsidR="00797546" w:rsidRDefault="003D40BD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Printed Documents may not be current. Ensure currency prior to use.</w:t>
                            </w:r>
                          </w:p>
                        </w:tc>
                        <w:tc>
                          <w:tcPr>
                            <w:tcW w:w="4409" w:type="dxa"/>
                            <w:gridSpan w:val="2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D4CA53" w14:textId="77777777" w:rsidR="00797546" w:rsidRDefault="003D40BD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by: </w:t>
                            </w:r>
                          </w:p>
                          <w:p w14:paraId="6162B37C" w14:textId="77777777" w:rsidR="00797546" w:rsidRDefault="00797546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</w:tr>
                    </w:tbl>
                    <w:p w14:paraId="014B7A60" w14:textId="77777777" w:rsidR="001C4E9A" w:rsidRDefault="001C4E9A"/>
                  </w:txbxContent>
                </v:textbox>
                <w10:wrap anchorx="page" anchory="page"/>
              </v:rect>
            </w:pict>
          </mc:Fallback>
        </mc:AlternateContent>
      </w:r>
      <w:r w:rsidR="007E511D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709F6AC" wp14:editId="2448D185">
                <wp:simplePos x="0" y="0"/>
                <wp:positionH relativeFrom="page">
                  <wp:posOffset>729039</wp:posOffset>
                </wp:positionH>
                <wp:positionV relativeFrom="page">
                  <wp:posOffset>2040890</wp:posOffset>
                </wp:positionV>
                <wp:extent cx="6518688" cy="6762134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688" cy="67621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36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2506"/>
                              <w:gridCol w:w="811"/>
                              <w:gridCol w:w="1623"/>
                              <w:gridCol w:w="2435"/>
                            </w:tblGrid>
                            <w:tr w:rsidR="00797546" w14:paraId="786AF1F8" w14:textId="77777777" w:rsidTr="003579F1">
                              <w:trPr>
                                <w:trHeight w:val="251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nil"/>
                                    <w:left w:val="nil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AAA0BF7" w14:textId="77777777" w:rsidR="00797546" w:rsidRDefault="003D40BD">
                                  <w:pPr>
                                    <w:pStyle w:val="Body"/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ARF#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nil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DCF4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99E543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OHS/WHS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2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DCF4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FD0FB6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Environment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DCF4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5080D3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Quality</w:t>
                                  </w:r>
                                </w:p>
                              </w:tc>
                            </w:tr>
                            <w:tr w:rsidR="00797546" w14:paraId="5B54244A" w14:textId="77777777" w:rsidTr="003579F1">
                              <w:trPr>
                                <w:trHeight w:val="243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8" w:space="0" w:color="263E97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9D1B6B3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gridSpan w:val="4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5AB164" w14:textId="77777777" w:rsidR="00797546" w:rsidRDefault="00797546"/>
                              </w:tc>
                            </w:tr>
                            <w:tr w:rsidR="00797546" w14:paraId="0C35367C" w14:textId="77777777" w:rsidTr="003579F1">
                              <w:trPr>
                                <w:trHeight w:val="473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01185A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gridSpan w:val="4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101CFF" w14:textId="77777777" w:rsidR="00797546" w:rsidRDefault="00797546"/>
                              </w:tc>
                            </w:tr>
                            <w:tr w:rsidR="00797546" w14:paraId="264C0B54" w14:textId="77777777" w:rsidTr="003579F1">
                              <w:trPr>
                                <w:trHeight w:val="233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77F056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Submitted by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  <w:gridSpan w:val="2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4C0369" w14:textId="77777777" w:rsidR="00797546" w:rsidRDefault="00797546"/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2BA9D6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Signature: 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D1F56A7" w14:textId="77777777" w:rsidR="00797546" w:rsidRDefault="00797546"/>
                              </w:tc>
                            </w:tr>
                            <w:tr w:rsidR="00797546" w14:paraId="1054C363" w14:textId="77777777" w:rsidTr="003579F1">
                              <w:trPr>
                                <w:trHeight w:val="243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nil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E5B5401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Submitted to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  <w:gridSpan w:val="2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0B296F0" w14:textId="77777777" w:rsidR="00797546" w:rsidRDefault="00797546"/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E55303A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Signature: 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nil"/>
                                    <w:left w:val="nil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528265F" w14:textId="77777777" w:rsidR="00797546" w:rsidRDefault="00797546"/>
                              </w:tc>
                            </w:tr>
                            <w:tr w:rsidR="00797546" w14:paraId="6D3249A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736" w:type="dxa"/>
                                  <w:gridSpan w:val="5"/>
                                  <w:tcBorders>
                                    <w:top w:val="single" w:sz="8" w:space="0" w:color="263E97"/>
                                    <w:left w:val="nil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D85B46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u w:color="FFFFFF"/>
                                      <w:lang w:val="en-US"/>
                                    </w:rPr>
                                    <w:t>Action Request Details</w:t>
                                  </w:r>
                                </w:p>
                              </w:tc>
                            </w:tr>
                            <w:tr w:rsidR="00797546" w14:paraId="730E757D" w14:textId="77777777" w:rsidTr="003579F1">
                              <w:trPr>
                                <w:trHeight w:val="243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8" w:space="0" w:color="263E97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D402824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gridSpan w:val="4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50C7D1" w14:textId="77777777" w:rsidR="00797546" w:rsidRDefault="00797546"/>
                              </w:tc>
                            </w:tr>
                            <w:tr w:rsidR="00797546" w14:paraId="3DBC39DA" w14:textId="77777777" w:rsidTr="003579F1">
                              <w:trPr>
                                <w:trHeight w:val="233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BE3114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Work Activity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gridSpan w:val="4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6D78B2" w14:textId="77777777" w:rsidR="00797546" w:rsidRDefault="00797546"/>
                              </w:tc>
                            </w:tr>
                            <w:tr w:rsidR="00797546" w14:paraId="66CFF647" w14:textId="77777777" w:rsidTr="003579F1">
                              <w:trPr>
                                <w:trHeight w:val="984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nil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043D54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Details of Safety, Environment or Quality Issue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gridSpan w:val="4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B1B741" w14:textId="77777777" w:rsidR="00797546" w:rsidRDefault="00797546"/>
                              </w:tc>
                            </w:tr>
                            <w:tr w:rsidR="00797546" w14:paraId="3DF3271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736" w:type="dxa"/>
                                  <w:gridSpan w:val="5"/>
                                  <w:tcBorders>
                                    <w:top w:val="single" w:sz="8" w:space="0" w:color="263E97"/>
                                    <w:left w:val="nil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27EE70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u w:color="FFFFFF"/>
                                      <w:lang w:val="en-US"/>
                                    </w:rPr>
                                    <w:t>Initial Risk Level</w:t>
                                  </w:r>
                                </w:p>
                              </w:tc>
                            </w:tr>
                            <w:tr w:rsidR="00797546" w14:paraId="0DB34195" w14:textId="77777777" w:rsidTr="003579F1">
                              <w:trPr>
                                <w:trHeight w:val="261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8" w:space="0" w:color="263E97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2E6BA0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Priority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CCFFC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E3B8A8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Low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2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FFFC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22FF594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Medium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FFCCC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ECDBA7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  <w:lang w:val="en-US"/>
                                    </w:rPr>
                                    <w:t>☐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High</w:t>
                                  </w:r>
                                </w:p>
                              </w:tc>
                            </w:tr>
                            <w:tr w:rsidR="00797546" w14:paraId="41DEA14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736" w:type="dxa"/>
                                  <w:gridSpan w:val="5"/>
                                  <w:tcBorders>
                                    <w:top w:val="single" w:sz="8" w:space="0" w:color="263E97"/>
                                    <w:left w:val="nil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E7A62C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u w:color="FFFFFF"/>
                                      <w:lang w:val="en-US"/>
                                    </w:rPr>
                                    <w:t>Control Measures</w:t>
                                  </w:r>
                                </w:p>
                              </w:tc>
                            </w:tr>
                            <w:tr w:rsidR="00797546" w14:paraId="24549808" w14:textId="77777777" w:rsidTr="003579F1">
                              <w:trPr>
                                <w:trHeight w:val="1603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8" w:space="0" w:color="263E97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DE7807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Corrective Action Taken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gridSpan w:val="4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AF6223" w14:textId="77777777" w:rsidR="00797546" w:rsidRDefault="00797546"/>
                              </w:tc>
                            </w:tr>
                            <w:tr w:rsidR="00797546" w14:paraId="000105AA" w14:textId="77777777" w:rsidTr="003579F1">
                              <w:trPr>
                                <w:trHeight w:val="233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59310A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By Whom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  <w:gridSpan w:val="2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4BB2712" w14:textId="77777777" w:rsidR="00797546" w:rsidRDefault="00797546"/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D6C097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A76601" w14:textId="77777777" w:rsidR="00797546" w:rsidRDefault="00797546"/>
                              </w:tc>
                            </w:tr>
                            <w:tr w:rsidR="00797546" w14:paraId="562B795C" w14:textId="77777777" w:rsidTr="003579F1">
                              <w:trPr>
                                <w:trHeight w:val="243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nil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43014E" w14:textId="77777777" w:rsidR="00797546" w:rsidRDefault="003D40BD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lang w:val="en-US"/>
                                    </w:rPr>
                                    <w:t>When</w:t>
                                  </w:r>
                                </w:p>
                              </w:tc>
                              <w:tc>
                                <w:tcPr>
                                  <w:tcW w:w="7375" w:type="dxa"/>
                                  <w:gridSpan w:val="4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F95F02C" w14:textId="77777777" w:rsidR="00797546" w:rsidRDefault="00797546"/>
                              </w:tc>
                            </w:tr>
                          </w:tbl>
                          <w:p w14:paraId="28234E57" w14:textId="77777777" w:rsidR="001C4E9A" w:rsidRDefault="001C4E9A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9F6AC" id="_x0000_s1027" style="position:absolute;margin-left:57.4pt;margin-top:160.7pt;width:513.3pt;height:532.4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" filled="f" stroked="f">
                <v:textbox inset="0,0,0,0">
                  <w:txbxContent>
                    <w:tbl>
                      <w:tblPr>
                        <w:tblW w:w="9736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2506"/>
                        <w:gridCol w:w="811"/>
                        <w:gridCol w:w="1623"/>
                        <w:gridCol w:w="2435"/>
                      </w:tblGrid>
                      <w:tr w:rsidR="00797546" w14:paraId="786AF1F8" w14:textId="77777777" w:rsidTr="003579F1">
                        <w:trPr>
                          <w:trHeight w:val="251"/>
                        </w:trPr>
                        <w:tc>
                          <w:tcPr>
                            <w:tcW w:w="2361" w:type="dxa"/>
                            <w:tcBorders>
                              <w:top w:val="nil"/>
                              <w:left w:val="nil"/>
                              <w:bottom w:val="single" w:sz="8" w:space="0" w:color="263E97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AAA0BF7" w14:textId="77777777" w:rsidR="00797546" w:rsidRDefault="003D40BD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ARF#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nil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DCF4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99E543" w14:textId="77777777" w:rsidR="00797546" w:rsidRDefault="003D40B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lang w:val="en-US"/>
                              </w:rPr>
                              <w:t xml:space="preserve"> OHS/WHS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2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DCF4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FD0FB6" w14:textId="77777777" w:rsidR="00797546" w:rsidRDefault="003D40B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lang w:val="en-US"/>
                              </w:rPr>
                              <w:t xml:space="preserve"> Environment</w:t>
                            </w: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nil"/>
                            </w:tcBorders>
                            <w:shd w:val="clear" w:color="auto" w:fill="DCF4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5080D3" w14:textId="77777777" w:rsidR="00797546" w:rsidRDefault="003D40B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lang w:val="en-US"/>
                              </w:rPr>
                              <w:t xml:space="preserve"> Quality</w:t>
                            </w:r>
                          </w:p>
                        </w:tc>
                      </w:tr>
                      <w:tr w:rsidR="00797546" w14:paraId="5B54244A" w14:textId="77777777" w:rsidTr="003579F1">
                        <w:trPr>
                          <w:trHeight w:val="243"/>
                        </w:trPr>
                        <w:tc>
                          <w:tcPr>
                            <w:tcW w:w="2361" w:type="dxa"/>
                            <w:tcBorders>
                              <w:top w:val="single" w:sz="8" w:space="0" w:color="263E97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9D1B6B3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375" w:type="dxa"/>
                            <w:gridSpan w:val="4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5AB164" w14:textId="77777777" w:rsidR="00797546" w:rsidRDefault="00797546"/>
                        </w:tc>
                      </w:tr>
                      <w:tr w:rsidR="00797546" w14:paraId="0C35367C" w14:textId="77777777" w:rsidTr="003579F1">
                        <w:trPr>
                          <w:trHeight w:val="473"/>
                        </w:trPr>
                        <w:tc>
                          <w:tcPr>
                            <w:tcW w:w="236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01185A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7375" w:type="dxa"/>
                            <w:gridSpan w:val="4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101CFF" w14:textId="77777777" w:rsidR="00797546" w:rsidRDefault="00797546"/>
                        </w:tc>
                      </w:tr>
                      <w:tr w:rsidR="00797546" w14:paraId="264C0B54" w14:textId="77777777" w:rsidTr="003579F1">
                        <w:trPr>
                          <w:trHeight w:val="233"/>
                        </w:trPr>
                        <w:tc>
                          <w:tcPr>
                            <w:tcW w:w="236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77F056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Submitted by</w:t>
                            </w:r>
                          </w:p>
                        </w:tc>
                        <w:tc>
                          <w:tcPr>
                            <w:tcW w:w="3317" w:type="dxa"/>
                            <w:gridSpan w:val="2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4C0369" w14:textId="77777777" w:rsidR="00797546" w:rsidRDefault="00797546"/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2BA9D6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Signature: </w:t>
                            </w: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D1F56A7" w14:textId="77777777" w:rsidR="00797546" w:rsidRDefault="00797546"/>
                        </w:tc>
                      </w:tr>
                      <w:tr w:rsidR="00797546" w14:paraId="1054C363" w14:textId="77777777" w:rsidTr="003579F1">
                        <w:trPr>
                          <w:trHeight w:val="243"/>
                        </w:trPr>
                        <w:tc>
                          <w:tcPr>
                            <w:tcW w:w="2361" w:type="dxa"/>
                            <w:tcBorders>
                              <w:top w:val="nil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E5B5401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Submitted to</w:t>
                            </w:r>
                          </w:p>
                        </w:tc>
                        <w:tc>
                          <w:tcPr>
                            <w:tcW w:w="3317" w:type="dxa"/>
                            <w:gridSpan w:val="2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0B296F0" w14:textId="77777777" w:rsidR="00797546" w:rsidRDefault="00797546"/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E55303A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Signature: </w:t>
                            </w: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nil"/>
                              <w:left w:val="nil"/>
                              <w:bottom w:val="single" w:sz="8" w:space="0" w:color="263E97"/>
                              <w:right w:val="nil"/>
                            </w:tcBorders>
                            <w:shd w:val="clear" w:color="auto" w:fill="F7F8F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28265F" w14:textId="77777777" w:rsidR="00797546" w:rsidRDefault="00797546"/>
                        </w:tc>
                      </w:tr>
                      <w:tr w:rsidR="00797546" w14:paraId="6D3249A5" w14:textId="77777777">
                        <w:trPr>
                          <w:trHeight w:val="253"/>
                        </w:trPr>
                        <w:tc>
                          <w:tcPr>
                            <w:tcW w:w="9736" w:type="dxa"/>
                            <w:gridSpan w:val="5"/>
                            <w:tcBorders>
                              <w:top w:val="single" w:sz="8" w:space="0" w:color="263E97"/>
                              <w:left w:val="nil"/>
                              <w:bottom w:val="single" w:sz="8" w:space="0" w:color="263E97"/>
                              <w:right w:val="nil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D85B46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u w:color="FFFFFF"/>
                                <w:lang w:val="en-US"/>
                              </w:rPr>
                              <w:t>Action Request Details</w:t>
                            </w:r>
                          </w:p>
                        </w:tc>
                      </w:tr>
                      <w:tr w:rsidR="00797546" w14:paraId="730E757D" w14:textId="77777777" w:rsidTr="003579F1">
                        <w:trPr>
                          <w:trHeight w:val="243"/>
                        </w:trPr>
                        <w:tc>
                          <w:tcPr>
                            <w:tcW w:w="2361" w:type="dxa"/>
                            <w:tcBorders>
                              <w:top w:val="single" w:sz="8" w:space="0" w:color="263E97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D402824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7375" w:type="dxa"/>
                            <w:gridSpan w:val="4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50C7D1" w14:textId="77777777" w:rsidR="00797546" w:rsidRDefault="00797546"/>
                        </w:tc>
                      </w:tr>
                      <w:tr w:rsidR="00797546" w14:paraId="3DBC39DA" w14:textId="77777777" w:rsidTr="003579F1">
                        <w:trPr>
                          <w:trHeight w:val="233"/>
                        </w:trPr>
                        <w:tc>
                          <w:tcPr>
                            <w:tcW w:w="236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BE3114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Work Activity</w:t>
                            </w:r>
                          </w:p>
                        </w:tc>
                        <w:tc>
                          <w:tcPr>
                            <w:tcW w:w="7375" w:type="dxa"/>
                            <w:gridSpan w:val="4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6D78B2" w14:textId="77777777" w:rsidR="00797546" w:rsidRDefault="00797546"/>
                        </w:tc>
                      </w:tr>
                      <w:tr w:rsidR="00797546" w14:paraId="66CFF647" w14:textId="77777777" w:rsidTr="003579F1">
                        <w:trPr>
                          <w:trHeight w:val="984"/>
                        </w:trPr>
                        <w:tc>
                          <w:tcPr>
                            <w:tcW w:w="2361" w:type="dxa"/>
                            <w:tcBorders>
                              <w:top w:val="nil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043D54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Details of Safety, Environment or Quality Issue</w:t>
                            </w:r>
                          </w:p>
                        </w:tc>
                        <w:tc>
                          <w:tcPr>
                            <w:tcW w:w="7375" w:type="dxa"/>
                            <w:gridSpan w:val="4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B1B741" w14:textId="77777777" w:rsidR="00797546" w:rsidRDefault="00797546"/>
                        </w:tc>
                      </w:tr>
                      <w:tr w:rsidR="00797546" w14:paraId="3DF32710" w14:textId="77777777">
                        <w:trPr>
                          <w:trHeight w:val="253"/>
                        </w:trPr>
                        <w:tc>
                          <w:tcPr>
                            <w:tcW w:w="9736" w:type="dxa"/>
                            <w:gridSpan w:val="5"/>
                            <w:tcBorders>
                              <w:top w:val="single" w:sz="8" w:space="0" w:color="263E97"/>
                              <w:left w:val="nil"/>
                              <w:bottom w:val="single" w:sz="8" w:space="0" w:color="263E97"/>
                              <w:right w:val="nil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27EE70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u w:color="FFFFFF"/>
                                <w:lang w:val="en-US"/>
                              </w:rPr>
                              <w:t>Initial Risk Level</w:t>
                            </w:r>
                          </w:p>
                        </w:tc>
                      </w:tr>
                      <w:tr w:rsidR="00797546" w14:paraId="0DB34195" w14:textId="77777777" w:rsidTr="003579F1">
                        <w:trPr>
                          <w:trHeight w:val="261"/>
                        </w:trPr>
                        <w:tc>
                          <w:tcPr>
                            <w:tcW w:w="2361" w:type="dxa"/>
                            <w:tcBorders>
                              <w:top w:val="single" w:sz="8" w:space="0" w:color="263E97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2E6BA0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Priority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CCFFC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E3B8A8" w14:textId="77777777" w:rsidR="00797546" w:rsidRDefault="003D40B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lang w:val="en-US"/>
                              </w:rPr>
                              <w:t xml:space="preserve"> Low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2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FFFC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22FF594" w14:textId="77777777" w:rsidR="00797546" w:rsidRDefault="003D40B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lang w:val="en-US"/>
                              </w:rPr>
                              <w:t xml:space="preserve"> Medium</w:t>
                            </w: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nil"/>
                            </w:tcBorders>
                            <w:shd w:val="clear" w:color="auto" w:fill="FFCCC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ECDBA7" w14:textId="77777777" w:rsidR="00797546" w:rsidRDefault="003D40B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lang w:val="en-US"/>
                              </w:rPr>
                              <w:t xml:space="preserve"> High</w:t>
                            </w:r>
                          </w:p>
                        </w:tc>
                      </w:tr>
                      <w:tr w:rsidR="00797546" w14:paraId="41DEA14A" w14:textId="77777777">
                        <w:trPr>
                          <w:trHeight w:val="253"/>
                        </w:trPr>
                        <w:tc>
                          <w:tcPr>
                            <w:tcW w:w="9736" w:type="dxa"/>
                            <w:gridSpan w:val="5"/>
                            <w:tcBorders>
                              <w:top w:val="single" w:sz="8" w:space="0" w:color="263E97"/>
                              <w:left w:val="nil"/>
                              <w:bottom w:val="single" w:sz="8" w:space="0" w:color="263E97"/>
                              <w:right w:val="nil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E7A62C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u w:color="FFFFFF"/>
                                <w:lang w:val="en-US"/>
                              </w:rPr>
                              <w:t>Control Measures</w:t>
                            </w:r>
                          </w:p>
                        </w:tc>
                      </w:tr>
                      <w:tr w:rsidR="00797546" w14:paraId="24549808" w14:textId="77777777" w:rsidTr="003579F1">
                        <w:trPr>
                          <w:trHeight w:val="1603"/>
                        </w:trPr>
                        <w:tc>
                          <w:tcPr>
                            <w:tcW w:w="2361" w:type="dxa"/>
                            <w:tcBorders>
                              <w:top w:val="single" w:sz="8" w:space="0" w:color="263E97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DE7807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Corrective Action Taken</w:t>
                            </w:r>
                          </w:p>
                        </w:tc>
                        <w:tc>
                          <w:tcPr>
                            <w:tcW w:w="7375" w:type="dxa"/>
                            <w:gridSpan w:val="4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AF6223" w14:textId="77777777" w:rsidR="00797546" w:rsidRDefault="00797546"/>
                        </w:tc>
                      </w:tr>
                      <w:tr w:rsidR="00797546" w14:paraId="000105AA" w14:textId="77777777" w:rsidTr="003579F1">
                        <w:trPr>
                          <w:trHeight w:val="233"/>
                        </w:trPr>
                        <w:tc>
                          <w:tcPr>
                            <w:tcW w:w="236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59310A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By Whom</w:t>
                            </w:r>
                          </w:p>
                        </w:tc>
                        <w:tc>
                          <w:tcPr>
                            <w:tcW w:w="3317" w:type="dxa"/>
                            <w:gridSpan w:val="2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4BB2712" w14:textId="77777777" w:rsidR="00797546" w:rsidRDefault="00797546"/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D6C097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A76601" w14:textId="77777777" w:rsidR="00797546" w:rsidRDefault="00797546"/>
                        </w:tc>
                      </w:tr>
                      <w:tr w:rsidR="00797546" w14:paraId="562B795C" w14:textId="77777777" w:rsidTr="003579F1">
                        <w:trPr>
                          <w:trHeight w:val="243"/>
                        </w:trPr>
                        <w:tc>
                          <w:tcPr>
                            <w:tcW w:w="2361" w:type="dxa"/>
                            <w:tcBorders>
                              <w:top w:val="nil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43014E" w14:textId="77777777" w:rsidR="00797546" w:rsidRDefault="003D40BD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lang w:val="en-US"/>
                              </w:rPr>
                              <w:t>When</w:t>
                            </w:r>
                          </w:p>
                        </w:tc>
                        <w:tc>
                          <w:tcPr>
                            <w:tcW w:w="7375" w:type="dxa"/>
                            <w:gridSpan w:val="4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F95F02C" w14:textId="77777777" w:rsidR="00797546" w:rsidRDefault="00797546"/>
                        </w:tc>
                      </w:tr>
                    </w:tbl>
                    <w:p w14:paraId="28234E57" w14:textId="77777777" w:rsidR="001C4E9A" w:rsidRDefault="001C4E9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05ECC877" w14:textId="15040E51" w:rsidR="00797546" w:rsidRDefault="00797546">
      <w:pPr>
        <w:pStyle w:val="Body"/>
        <w:widowControl w:val="0"/>
        <w:spacing w:line="240" w:lineRule="auto"/>
      </w:pPr>
    </w:p>
    <w:p w14:paraId="67D33F17" w14:textId="77777777" w:rsidR="007E511D" w:rsidRDefault="007E511D">
      <w:pPr>
        <w:pStyle w:val="Body"/>
        <w:widowControl w:val="0"/>
        <w:spacing w:line="240" w:lineRule="auto"/>
      </w:pPr>
    </w:p>
    <w:p w14:paraId="2E284899" w14:textId="77777777" w:rsidR="007E511D" w:rsidRDefault="007E511D">
      <w:pPr>
        <w:rPr>
          <w:rFonts w:ascii="Arial" w:eastAsia="Arial" w:hAnsi="Arial" w:cs="Arial"/>
          <w:color w:val="000000"/>
          <w:sz w:val="22"/>
          <w:szCs w:val="22"/>
          <w:u w:color="000000"/>
          <w:lang w:val="en-GB" w:eastAsia="en-GB"/>
        </w:rPr>
      </w:pPr>
      <w:r>
        <w:br w:type="page"/>
      </w:r>
      <w:bookmarkStart w:id="0" w:name="_GoBack"/>
      <w:bookmarkEnd w:id="0"/>
    </w:p>
    <w:p w14:paraId="5A75D6FE" w14:textId="77777777" w:rsidR="00797546" w:rsidRDefault="007E511D">
      <w:pPr>
        <w:pStyle w:val="Body"/>
        <w:widowControl w:val="0"/>
        <w:spacing w:line="240" w:lineRule="auto"/>
      </w:pPr>
      <w:r>
        <w:rPr>
          <w:noProof/>
        </w:rPr>
        <w:lastRenderedPageBreak/>
        <w:drawing>
          <wp:inline distT="0" distB="0" distL="0" distR="0" wp14:anchorId="41CEEA82" wp14:editId="3A0758B7">
            <wp:extent cx="6184900" cy="8748395"/>
            <wp:effectExtent l="0" t="0" r="1270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-of-Template-C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874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546">
      <w:headerReference w:type="default" r:id="rId10"/>
      <w:footerReference w:type="default" r:id="rId11"/>
      <w:pgSz w:w="11900" w:h="16840"/>
      <w:pgMar w:top="1440" w:right="1080" w:bottom="144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7DD1" w14:textId="77777777" w:rsidR="00CF29EB" w:rsidRDefault="00CF29EB">
      <w:r>
        <w:separator/>
      </w:r>
    </w:p>
  </w:endnote>
  <w:endnote w:type="continuationSeparator" w:id="0">
    <w:p w14:paraId="0113C839" w14:textId="77777777" w:rsidR="00CF29EB" w:rsidRDefault="00CF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BE3B" w14:textId="77777777" w:rsidR="00797546" w:rsidRDefault="003D40BD">
    <w:pPr>
      <w:pStyle w:val="Footer"/>
      <w:pBdr>
        <w:bottom w:val="single" w:sz="8" w:space="0" w:color="263E97"/>
      </w:pBd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579F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579F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5E15A" w14:textId="77777777" w:rsidR="00CF29EB" w:rsidRDefault="00CF29EB">
      <w:r>
        <w:separator/>
      </w:r>
    </w:p>
  </w:footnote>
  <w:footnote w:type="continuationSeparator" w:id="0">
    <w:p w14:paraId="6C537245" w14:textId="77777777" w:rsidR="00CF29EB" w:rsidRDefault="00CF2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ACCC" w14:textId="77777777" w:rsidR="00797546" w:rsidRDefault="00797546">
    <w:pPr>
      <w:pStyle w:val="Head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46"/>
    <w:rsid w:val="001C4E9A"/>
    <w:rsid w:val="003579F1"/>
    <w:rsid w:val="003D40BD"/>
    <w:rsid w:val="00797546"/>
    <w:rsid w:val="007E511D"/>
    <w:rsid w:val="00C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3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40" w:after="4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spacing w:before="40" w:after="4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before="40" w:after="4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ompliancecouncil.com.au/contact" TargetMode="External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54</Characters>
  <Application>Microsoft Macintosh Word</Application>
  <DocSecurity>0</DocSecurity>
  <Lines>1</Lines>
  <Paragraphs>1</Paragraphs>
  <ScaleCrop>false</ScaleCrop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 Allan</cp:lastModifiedBy>
  <cp:revision>3</cp:revision>
  <dcterms:created xsi:type="dcterms:W3CDTF">2017-06-16T03:27:00Z</dcterms:created>
  <dcterms:modified xsi:type="dcterms:W3CDTF">2017-06-18T23:56:00Z</dcterms:modified>
</cp:coreProperties>
</file>